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8BCB" w14:textId="77777777" w:rsidR="00BC7662" w:rsidRPr="00BC7662" w:rsidRDefault="00BC7662" w:rsidP="00BC7662">
      <w:pPr>
        <w:widowControl w:val="0"/>
        <w:spacing w:after="0" w:line="240" w:lineRule="auto"/>
        <w:ind w:left="10490" w:right="-1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>ПРИЛОЖЕНИЕ № 5</w:t>
      </w:r>
      <w:r w:rsidR="00635793">
        <w:rPr>
          <w:rFonts w:ascii="Times New Roman" w:hAnsi="Times New Roman"/>
          <w:sz w:val="28"/>
          <w:szCs w:val="28"/>
        </w:rPr>
        <w:t>.1</w:t>
      </w:r>
    </w:p>
    <w:p w14:paraId="7548CE53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BC7662">
        <w:rPr>
          <w:rFonts w:ascii="Times New Roman" w:hAnsi="Times New Roman"/>
          <w:sz w:val="28"/>
          <w:szCs w:val="28"/>
        </w:rPr>
        <w:br/>
        <w:t>на 202</w:t>
      </w:r>
      <w:r w:rsidR="00C50854">
        <w:rPr>
          <w:rFonts w:ascii="Times New Roman" w:hAnsi="Times New Roman"/>
          <w:sz w:val="28"/>
          <w:szCs w:val="28"/>
        </w:rPr>
        <w:t>4</w:t>
      </w:r>
      <w:r w:rsidRPr="00BC7662">
        <w:rPr>
          <w:rFonts w:ascii="Times New Roman" w:hAnsi="Times New Roman"/>
          <w:sz w:val="28"/>
          <w:szCs w:val="28"/>
        </w:rPr>
        <w:t xml:space="preserve"> год и на плановый период</w:t>
      </w:r>
    </w:p>
    <w:p w14:paraId="05202F5B" w14:textId="77777777" w:rsidR="00BC7662" w:rsidRPr="00BC7662" w:rsidRDefault="00C50854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="00BC7662" w:rsidRPr="00BC766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="00BC7662" w:rsidRPr="00BC7662">
        <w:rPr>
          <w:rFonts w:ascii="Times New Roman" w:hAnsi="Times New Roman"/>
          <w:sz w:val="28"/>
          <w:szCs w:val="28"/>
        </w:rPr>
        <w:t> годов</w:t>
      </w:r>
    </w:p>
    <w:p w14:paraId="3EC56A6F" w14:textId="77777777" w:rsidR="00933D33" w:rsidRPr="00BC7662" w:rsidRDefault="00933D33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3690FCE4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73428520" w14:textId="01D8FE5E" w:rsidR="00933D33" w:rsidRPr="00BC7662" w:rsidRDefault="0005082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14:paraId="59FA15B5" w14:textId="77777777" w:rsidR="00933D33" w:rsidRPr="00BC7662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BC76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BC7662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635793">
        <w:rPr>
          <w:rFonts w:ascii="Times New Roman" w:hAnsi="Times New Roman" w:cs="Times New Roman"/>
          <w:b/>
          <w:sz w:val="28"/>
          <w:szCs w:val="28"/>
        </w:rPr>
        <w:t>5</w:t>
      </w:r>
      <w:r w:rsidRPr="00BC7662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6A1FAEF9" w14:textId="77777777" w:rsidR="00933D33" w:rsidRPr="00BC7662" w:rsidRDefault="00933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21"/>
        <w:gridCol w:w="2293"/>
        <w:gridCol w:w="1392"/>
        <w:gridCol w:w="1531"/>
        <w:gridCol w:w="1275"/>
        <w:gridCol w:w="1447"/>
        <w:gridCol w:w="1276"/>
        <w:gridCol w:w="1418"/>
        <w:gridCol w:w="708"/>
      </w:tblGrid>
      <w:tr w:rsidR="00BC7662" w:rsidRPr="00942BE1" w14:paraId="6DF6599D" w14:textId="77777777" w:rsidTr="00E6696E">
        <w:trPr>
          <w:trHeight w:val="20"/>
          <w:jc w:val="center"/>
        </w:trPr>
        <w:tc>
          <w:tcPr>
            <w:tcW w:w="3544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77FFA87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5EF37B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821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539812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2293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A1CCA4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92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D88CB19" w14:textId="2C18981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медицинской помощи в расчете на 1 жителя (норматив объемов </w:t>
            </w:r>
            <w:proofErr w:type="spellStart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</w:t>
            </w:r>
            <w:proofErr w:type="spellEnd"/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ния медицинской помощи в расчете на 1 </w:t>
            </w:r>
            <w:proofErr w:type="spellStart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 лицо)</w:t>
            </w:r>
          </w:p>
        </w:tc>
        <w:tc>
          <w:tcPr>
            <w:tcW w:w="1531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33E47EF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5FE7670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402" w:type="dxa"/>
            <w:gridSpan w:val="3"/>
            <w:shd w:val="clear" w:color="auto" w:fill="auto"/>
            <w:tcMar>
              <w:top w:w="85" w:type="dxa"/>
              <w:bottom w:w="85" w:type="dxa"/>
            </w:tcMar>
          </w:tcPr>
          <w:p w14:paraId="4B68523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7C268CD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BC7662" w:rsidRPr="00942BE1" w14:paraId="1A082DBE" w14:textId="77777777" w:rsidTr="00E6696E">
        <w:trPr>
          <w:trHeight w:val="202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1ED8D4BF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7F666ED6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tcMar>
              <w:top w:w="85" w:type="dxa"/>
              <w:bottom w:w="85" w:type="dxa"/>
            </w:tcMar>
          </w:tcPr>
          <w:p w14:paraId="17B70493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Mar>
              <w:top w:w="85" w:type="dxa"/>
              <w:bottom w:w="85" w:type="dxa"/>
            </w:tcMar>
          </w:tcPr>
          <w:p w14:paraId="6337468E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85" w:type="dxa"/>
              <w:bottom w:w="85" w:type="dxa"/>
            </w:tcMar>
          </w:tcPr>
          <w:p w14:paraId="5A9A968B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778E2DF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2486EE1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767F3F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BC7662" w:rsidRPr="00942BE1" w14:paraId="19001223" w14:textId="77777777" w:rsidTr="00E6696E">
        <w:trPr>
          <w:trHeight w:val="20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46CF9D07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25C7E891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tcMar>
              <w:top w:w="85" w:type="dxa"/>
              <w:bottom w:w="85" w:type="dxa"/>
            </w:tcMar>
          </w:tcPr>
          <w:p w14:paraId="0131C00C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Mar>
              <w:top w:w="85" w:type="dxa"/>
              <w:bottom w:w="85" w:type="dxa"/>
            </w:tcMar>
          </w:tcPr>
          <w:p w14:paraId="6CA136C4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85" w:type="dxa"/>
              <w:bottom w:w="85" w:type="dxa"/>
            </w:tcMar>
          </w:tcPr>
          <w:p w14:paraId="7FBEF60F" w14:textId="77777777" w:rsidR="00933D33" w:rsidRPr="009C067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5BF2A8B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07404E4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4907B7A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481E8FC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08" w:type="dxa"/>
            <w:vMerge/>
            <w:tcMar>
              <w:top w:w="85" w:type="dxa"/>
              <w:bottom w:w="85" w:type="dxa"/>
            </w:tcMar>
          </w:tcPr>
          <w:p w14:paraId="577E07DA" w14:textId="77777777" w:rsidR="00933D33" w:rsidRPr="009C0671" w:rsidRDefault="00933D33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62" w:rsidRPr="00942BE1" w14:paraId="012B248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C4775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225DE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F78597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shd w:val="clear" w:color="auto" w:fill="auto"/>
            <w:tcMar>
              <w:top w:w="85" w:type="dxa"/>
              <w:bottom w:w="85" w:type="dxa"/>
            </w:tcMar>
          </w:tcPr>
          <w:p w14:paraId="270C936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1531" w:type="dxa"/>
            <w:shd w:val="clear" w:color="auto" w:fill="auto"/>
            <w:tcMar>
              <w:top w:w="85" w:type="dxa"/>
              <w:bottom w:w="85" w:type="dxa"/>
            </w:tcMar>
          </w:tcPr>
          <w:p w14:paraId="287EBAB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20CDED7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171B2EF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08E6946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10D8DE6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tcMar>
              <w:top w:w="85" w:type="dxa"/>
              <w:bottom w:w="85" w:type="dxa"/>
            </w:tcMar>
          </w:tcPr>
          <w:p w14:paraId="6AD825B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C7662" w:rsidRPr="00942BE1" w14:paraId="1022AC1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F2573CF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D8B67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DC2E8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F18ED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02995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E5CF99" w14:textId="688C407D" w:rsidR="00933D33" w:rsidRPr="009C0671" w:rsidRDefault="00157863" w:rsidP="00581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581189">
              <w:rPr>
                <w:rFonts w:ascii="Times New Roman" w:eastAsia="Times New Roman" w:hAnsi="Times New Roman" w:cs="Times New Roman"/>
                <w:sz w:val="20"/>
                <w:szCs w:val="20"/>
              </w:rPr>
              <w:t> 204,11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5A00A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C43C98" w14:textId="07CF4801" w:rsidR="00933D33" w:rsidRPr="009C0671" w:rsidRDefault="00157863" w:rsidP="00581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581189">
              <w:rPr>
                <w:rFonts w:ascii="Times New Roman" w:eastAsia="Times New Roman" w:hAnsi="Times New Roman" w:cs="Times New Roman"/>
                <w:sz w:val="20"/>
                <w:szCs w:val="20"/>
              </w:rPr>
              <w:t> 100 306,08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55808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310892" w14:textId="7DABECFC" w:rsidR="00933D33" w:rsidRPr="009C0671" w:rsidRDefault="00350C22" w:rsidP="005811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</w:t>
            </w:r>
            <w:r w:rsidR="0058118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BC7662" w:rsidRPr="00942BE1" w14:paraId="0B8A775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D30F381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 Скорая медицинская помощь, включая скорую специализированную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медицинскую помощь, не входящая 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FA6D1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37BAF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450952" w14:textId="77777777" w:rsidR="00157863" w:rsidRPr="00157863" w:rsidRDefault="0015786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0,025</w:t>
            </w:r>
          </w:p>
          <w:p w14:paraId="500B49DA" w14:textId="2C77D5D6" w:rsidR="00933D33" w:rsidRPr="009C0671" w:rsidRDefault="00933D3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B807C6" w14:textId="77777777" w:rsidR="00157863" w:rsidRPr="00157863" w:rsidRDefault="0015786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6 483,20</w:t>
            </w:r>
          </w:p>
          <w:p w14:paraId="5C1D00AB" w14:textId="3A070198" w:rsidR="00933D33" w:rsidRPr="009C0671" w:rsidRDefault="00933D3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C205F3" w14:textId="77777777" w:rsidR="00157863" w:rsidRPr="00157863" w:rsidRDefault="0015786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162,08</w:t>
            </w:r>
          </w:p>
          <w:p w14:paraId="6A5F5E9B" w14:textId="77777777" w:rsidR="00933D33" w:rsidRPr="009C0671" w:rsidRDefault="00933D3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BD4C6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ABD7AC" w14:textId="77777777" w:rsidR="00157863" w:rsidRPr="00157863" w:rsidRDefault="0015786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456 370,90</w:t>
            </w:r>
          </w:p>
          <w:p w14:paraId="38CC3008" w14:textId="77777777" w:rsidR="00933D33" w:rsidRPr="009C067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5B7FD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4357C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09DC305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11BBA5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587DC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DD6CF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AB2D4E" w14:textId="2D9FBCDB" w:rsidR="00933D33" w:rsidRPr="009C0671" w:rsidRDefault="00BC7662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F5EBCB" w14:textId="03CB05E8" w:rsidR="00933D33" w:rsidRPr="009C0671" w:rsidRDefault="00157863" w:rsidP="001578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D67560" w14:textId="0540A1EE" w:rsidR="00933D33" w:rsidRPr="009C0671" w:rsidRDefault="0015786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72,65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61AE9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9C0EA5" w14:textId="1B496CF6" w:rsidR="00933D33" w:rsidRPr="009C0671" w:rsidRDefault="0015786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204 565,44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EA9F3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EAE19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6D43537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F369FEA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A1C3F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E7295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2A4700" w14:textId="2C921172" w:rsidR="00933D33" w:rsidRPr="009C0671" w:rsidRDefault="00F06DD4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6DD4">
              <w:rPr>
                <w:rFonts w:ascii="Times New Roman" w:eastAsia="Times New Roman" w:hAnsi="Times New Roman" w:cs="Times New Roman"/>
                <w:sz w:val="20"/>
                <w:szCs w:val="20"/>
              </w:rPr>
              <w:t>0,0000678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F294A7" w14:textId="73A76964" w:rsidR="00933D33" w:rsidRPr="009C0671" w:rsidRDefault="00581189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858 407,08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0A5C73" w14:textId="3359BF1A" w:rsidR="00933D33" w:rsidRPr="009C0671" w:rsidRDefault="00581189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58,20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97FB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7EA0A9" w14:textId="3B9F41C1" w:rsidR="00933D33" w:rsidRPr="009C0671" w:rsidRDefault="00581189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163 876,40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E65E9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C8AA8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3DFC705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E6B6B4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FBFE9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61DF1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B823B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3FCDD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C8BC8B" w14:textId="25578672" w:rsidR="00933D33" w:rsidRPr="009C0671" w:rsidRDefault="0015786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818,09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F621F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7268A2" w14:textId="6B9251B2" w:rsidR="00933D33" w:rsidRPr="009C0671" w:rsidRDefault="0015786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2 303 487,40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24EA6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41BCF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2B6DAAD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6E5ABA" w14:textId="13262ECD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9B4FF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3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585C2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D4035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90B27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1A555E" w14:textId="46B0EC1E" w:rsidR="00933D33" w:rsidRPr="009C0671" w:rsidRDefault="0015786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818,09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49D97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EC2A2A" w14:textId="1A38D7CD" w:rsidR="00933D33" w:rsidRPr="009C0671" w:rsidRDefault="0015786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2 303 487,40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1A5F7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CCD75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6A6E58D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3F3D7D" w14:textId="674B0F23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2.1.1. 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профилактической и иными целями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26C04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BAB0B6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E2584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604833" w14:textId="197C6539" w:rsidR="00933D33" w:rsidRPr="009C0671" w:rsidRDefault="0015786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883,13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8674EF" w14:textId="417D3B15" w:rsidR="00933D33" w:rsidRPr="009C0671" w:rsidRDefault="0015786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429,20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40B82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9C3B4D" w14:textId="0DAFE379" w:rsidR="00933D33" w:rsidRPr="009C0671" w:rsidRDefault="0015786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7863">
              <w:rPr>
                <w:rFonts w:ascii="Times New Roman" w:eastAsia="Times New Roman" w:hAnsi="Times New Roman" w:cs="Times New Roman"/>
                <w:sz w:val="20"/>
                <w:szCs w:val="20"/>
              </w:rPr>
              <w:t>1 208 500,53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9BD7D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 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B3DE9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297766D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653D740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75783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A92624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D1E8F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E3CA3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D0679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22984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3954E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7C069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15269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D7C9F" w:rsidRPr="00942BE1" w14:paraId="7CE828E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B15870" w14:textId="77777777" w:rsidR="003D7C9F" w:rsidRPr="009C0671" w:rsidRDefault="003D7C9F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9AB714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46E2D72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D22438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0,035548799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C42C7C" w14:textId="6DC4BB1A" w:rsidR="003D7C9F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901,86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94467C" w14:textId="27D7A03C" w:rsidR="003D7C9F" w:rsidRPr="009C0671" w:rsidRDefault="007301E6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32,06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60CBCD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775FA0" w14:textId="65EC2620" w:rsidR="003D7C9F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90 276,38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9C4309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C475CE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3F89F49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75907C" w14:textId="6464E673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2.1.2. 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с заболеваниями – обращений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34E75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69C165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1340E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AEE591" w14:textId="09B0674A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2 124,04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8C2DCA" w14:textId="63E7250A" w:rsidR="00933D33" w:rsidRPr="009C0671" w:rsidRDefault="007301E6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226,21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C5532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131466" w14:textId="04F4DCC2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636 940,79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0246C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61085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1F43E0E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A78BF16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47895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46D442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DC226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21610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95051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F032B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D78D7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5C1F3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27932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324FD79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18EE0B" w14:textId="36E4FB15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2.2. 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7970DED4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216C1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3D938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51EA7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9D1FF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E011C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180C3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986D0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9C368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E3E83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0F279B4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0EF813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4FD58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BF9A1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86925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A7BE8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4481F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39EDB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61665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A0D24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B0CFF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C00225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7C337A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CFBCD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C8D59B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B72C0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21CA82" w14:textId="1FF51316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29 225,00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62CA9F" w14:textId="67663306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58,45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04171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F6CBB0" w14:textId="130E4DE9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164 589,60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F0DBD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2F2DE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72138A9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31A138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02BDB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F35875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96480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57426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9BA39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E0A65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5A051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8200A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5FAA4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7C2B888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B9340C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0EA52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AE369B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5B7E6D" w14:textId="0754D84A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0DF97B" w14:textId="49C4A374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127 376,50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28D461" w14:textId="631A77B5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1 530,90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6847E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9B71BD" w14:textId="3BB872EB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4 310 565,70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672D0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388AA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53B25FF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215971" w14:textId="2A2F000F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4.1. 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71191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4DC8DC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37E00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9AA3D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8B6E0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07F78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B0B83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98B1B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E74E4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D4C261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178733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AAA9E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04434C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A9321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F3BC5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8CB4C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006DF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86981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8630D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0C19F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E90516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5E1DA3" w14:textId="69E19471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4.2. </w:t>
            </w:r>
            <w:r w:rsidR="00E6696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круглосуточных стационаров,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A3FBE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4030F1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6737E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D8827F" w14:textId="3617A6AD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127 376,50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12F2FE" w14:textId="2812264D" w:rsidR="00933D33" w:rsidRPr="009C0671" w:rsidRDefault="00581189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1 530,90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00BE3B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8ED3F8" w14:textId="75E77C1E" w:rsidR="00933D33" w:rsidRPr="009C0671" w:rsidRDefault="00581189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4 310 565,70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66B8B8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C94CB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0436AB9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8FEF95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E6D0B6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6E1CF0E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D10602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0,0030217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E03DDD" w14:textId="3A349DF0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51 401,53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B21789" w14:textId="195B86AA" w:rsidR="00933D33" w:rsidRPr="009C0671" w:rsidRDefault="00581189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155,32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3DAADA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D03CFF" w14:textId="7BDF83E6" w:rsidR="00933D33" w:rsidRPr="009C0671" w:rsidRDefault="00581189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437 342,49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C0C74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A98A9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D7C9F" w:rsidRPr="00942BE1" w14:paraId="6952D45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6230C0" w14:textId="77777777" w:rsidR="003D7C9F" w:rsidRPr="009C0671" w:rsidRDefault="003D7C9F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F50E9E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13E8736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D5E4DA" w14:textId="77777777" w:rsidR="003D7C9F" w:rsidRPr="009C067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B96EEA" w14:textId="2DEB3C74" w:rsidR="003D7C9F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110 862,66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E0E5A4" w14:textId="689A1761" w:rsidR="003D7C9F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90,78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D6AE3A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E6C568" w14:textId="00961B91" w:rsidR="003D7C9F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255 604,50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2FF48F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8C5DA41" w14:textId="77777777" w:rsidR="003D7C9F" w:rsidRPr="009C067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D5BDF0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A80610" w14:textId="77777777" w:rsidR="00933D33" w:rsidRPr="009C0671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FD571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03384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926EE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B58AD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9BCB0C" w14:textId="6E8E6EE8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185,42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C951A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4DE8F4" w14:textId="096E294E" w:rsidR="00933D33" w:rsidRPr="009C0671" w:rsidRDefault="007301E6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522 090,50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EEB375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6748A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57D03B7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887E2A4" w14:textId="454F6091" w:rsidR="007301E6" w:rsidRPr="009C0671" w:rsidRDefault="007301E6" w:rsidP="00E66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0E71EB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534EAA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1B2845" w14:textId="4CC8F84E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E49C23" w14:textId="7250281A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2 068,04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469F9D" w14:textId="39B85FE0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60,18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662D05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D9CA44" w14:textId="6D35A598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169 461,26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318E6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3127C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4AFEF6F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85F801" w14:textId="77777777" w:rsidR="007301E6" w:rsidRPr="009C0671" w:rsidRDefault="007301E6" w:rsidP="007301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82BE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309528C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B0BAF2" w14:textId="4784D3B8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00B9F1" w14:textId="2FC22544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1 167,83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EA3F32" w14:textId="4BD3AB2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11,40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87498A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1D0DF1" w14:textId="39FACB6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32 090,18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ACDC72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91F20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2675F2F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556EAC" w14:textId="77777777" w:rsidR="007301E6" w:rsidRPr="009C0671" w:rsidRDefault="007301E6" w:rsidP="007301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838984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B3F35F0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9F708D" w14:textId="4DBB1568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0,0194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AD915C" w14:textId="1C23FAD9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2 235,26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AE62D9" w14:textId="6005FA9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43,30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12CC03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297D3C" w14:textId="463E68B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121 907,48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B6413D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F17DDB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79B1CCA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F75869" w14:textId="0EB30FE1" w:rsidR="007301E6" w:rsidRPr="009C0671" w:rsidRDefault="007301E6" w:rsidP="00E66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0763B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F89972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78C966" w14:textId="7E23B7C2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0,0265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D32F29" w14:textId="147D5FE2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4 726,61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C52151" w14:textId="6DA466BA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125,24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9C1012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214EBE" w14:textId="4384A15E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352 629,24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D69E72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8969EE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1AD9E63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0583AE" w14:textId="585AC120" w:rsidR="00933D33" w:rsidRPr="009C0671" w:rsidRDefault="00BC7662" w:rsidP="00E66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996FAC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C5DDB9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BD51D3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F8C0B4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0583F1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A3AA7D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D053A7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260A20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5F735F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05AA9E8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60C81C" w14:textId="77777777" w:rsidR="007301E6" w:rsidRPr="009C0671" w:rsidRDefault="007301E6" w:rsidP="007301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E999A2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FB7D649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A480DF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F09006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D22C0B" w14:textId="160F8FEC" w:rsidR="007301E6" w:rsidRPr="009C0671" w:rsidRDefault="007301E6" w:rsidP="00BF5A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F5A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F5A7C">
              <w:rPr>
                <w:rFonts w:ascii="Times New Roman" w:eastAsia="Times New Roman" w:hAnsi="Times New Roman" w:cs="Times New Roman"/>
                <w:sz w:val="20"/>
                <w:szCs w:val="20"/>
              </w:rPr>
              <w:t>33,32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F0711E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3084E8" w14:textId="0622964A" w:rsidR="007301E6" w:rsidRPr="009C0671" w:rsidRDefault="007301E6" w:rsidP="00BF5A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F5A7C">
              <w:rPr>
                <w:rFonts w:ascii="Times New Roman" w:eastAsia="Times New Roman" w:hAnsi="Times New Roman" w:cs="Times New Roman"/>
                <w:sz w:val="20"/>
                <w:szCs w:val="20"/>
              </w:rPr>
              <w:t> 017 041,11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679F9B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62E9A7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1DE869E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90B2C6" w14:textId="77777777" w:rsidR="007301E6" w:rsidRPr="009C0671" w:rsidRDefault="007301E6" w:rsidP="007301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27614C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8CC74C2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A7E948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AD287B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F6A870" w14:textId="4A9A75CE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115,84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A89B8A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63E895" w14:textId="40CB4045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326 160,87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DE61E3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5E1F6E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301E6" w:rsidRPr="00942BE1" w14:paraId="7AFCDD2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335319" w14:textId="77777777" w:rsidR="007301E6" w:rsidRPr="009C0671" w:rsidRDefault="007301E6" w:rsidP="007301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07EF46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F7340C0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87C3F1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74C540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BFF3C7" w14:textId="5CCBE15B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444,42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F7F6BA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C12AD1" w14:textId="10665368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1E6">
              <w:rPr>
                <w:rFonts w:ascii="Times New Roman" w:eastAsia="Times New Roman" w:hAnsi="Times New Roman" w:cs="Times New Roman"/>
                <w:sz w:val="20"/>
                <w:szCs w:val="20"/>
              </w:rPr>
              <w:t>1 251 365,17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946751" w14:textId="77777777" w:rsidR="007301E6" w:rsidRPr="009C0671" w:rsidRDefault="007301E6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4C9500" w14:textId="6F6E73D5" w:rsidR="007301E6" w:rsidRPr="009C0671" w:rsidRDefault="00BF5A7C" w:rsidP="007301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1,44</w:t>
            </w:r>
          </w:p>
        </w:tc>
      </w:tr>
      <w:tr w:rsidR="00635793" w:rsidRPr="00942BE1" w14:paraId="0793C29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BD8EFD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236E21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A44C93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E9470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56F33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BE7C98" w14:textId="77777777" w:rsidR="00635793" w:rsidRPr="009C0671" w:rsidRDefault="00635793" w:rsidP="00E27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BEC2B6" w14:textId="2557AC9F" w:rsidR="00635793" w:rsidRPr="00350C22" w:rsidRDefault="00350C22" w:rsidP="00E272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21 784,4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40A4BF" w14:textId="77777777" w:rsidR="00635793" w:rsidRPr="009C0671" w:rsidRDefault="00635793" w:rsidP="00E27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FD0B0D" w14:textId="77777777" w:rsidR="00635793" w:rsidRPr="009C0671" w:rsidRDefault="00635793" w:rsidP="00E27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62 718 286,2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9DDF7F" w14:textId="79A7D867" w:rsidR="00635793" w:rsidRPr="009C0671" w:rsidRDefault="00BF5A7C" w:rsidP="00E272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72,03</w:t>
            </w:r>
          </w:p>
        </w:tc>
      </w:tr>
      <w:tr w:rsidR="00635793" w:rsidRPr="00942BE1" w14:paraId="0E62781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9CB7DA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37 + 51 + 67)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460B58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2E376B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10AE8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037244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4 430,15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4367A9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EC606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1 284,74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3B87D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D642F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3 698 819,1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D2E9DC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7C7D96C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A6A62E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423502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F88922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B1BD7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BF199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464E5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372854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9 239,37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13137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DF1DE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26 600 525,1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8B77BE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1C6CD91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90E3990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C35175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18D0FE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1671C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186A8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BCECC7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D47FC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8 429,63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38092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C41F0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24 269 250,4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E6D456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DCE92E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6CFEAFF" w14:textId="706EE00B" w:rsidR="00027127" w:rsidRPr="009C0671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 профилактическими и иными целями, всего (сумма строк 39.1 + 53.1 + 69.1),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76E43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1F13C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46EA21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909AE1" w14:textId="77777777" w:rsidR="00027127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6 460,39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9267A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9E66AC" w14:textId="77777777" w:rsidR="00027127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3 117,15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D5D6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A371CE" w14:textId="77777777" w:rsidR="00027127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8 974 402,7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51C3B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4198A8F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8E5B98C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39.1.1 + 53.1.1 + 69.1.1)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0C1AB5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B696C57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6E369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31622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2 697,13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8E379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F7B77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839,92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46CDC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518BA3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2 418  64,1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66AA1C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0182380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981AA7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 (сумма строк 39.1.2 + 53.1.2 + 69.1.2),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432E3E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51D57F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781BD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D1C60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3 296,20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A5CA3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4C50A5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1 280,87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BE6C3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49214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3 687 677,3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8EE209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3FA9575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F648F9C" w14:textId="77777777" w:rsidR="00E6696E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для проведения углубленной диспансеризации </w:t>
            </w:r>
          </w:p>
          <w:p w14:paraId="7BAD412E" w14:textId="0B2040DA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39.1.2.1 + 53.1.2.1 + 69.1.2.1)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AA8895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9469FB5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69CBF4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C22A6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1 425,34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E0A3C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F8E423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72,35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54E58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F5A16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208 298,6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3E3CA6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42BE216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877BF1" w14:textId="77777777" w:rsidR="00635793" w:rsidRPr="009C0671" w:rsidRDefault="00635793" w:rsidP="006357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 (сумма строк 39.1.3  + 53.1.3  + 69.1.3 )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AAAB43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478F398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25E84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4CF8B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467,06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EF116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7B4C6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996,36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2DBBF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8FE7C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2 868 561,3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BCF98B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496C123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4F98DE9" w14:textId="77777777" w:rsidR="003C33E0" w:rsidRDefault="00635793" w:rsidP="00E66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 </w:t>
            </w:r>
          </w:p>
          <w:p w14:paraId="1313AF48" w14:textId="7EB80736" w:rsidR="00635793" w:rsidRPr="009C0671" w:rsidRDefault="00635793" w:rsidP="00E669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(сумма строк 39.2 + 53.2 + 69.2)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38083D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1A0F703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30E27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6CC7C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1 012,43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39B6E9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2AEA0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546,71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61D3A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01B33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1 574 000,5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442C80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2AC07C9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03175A" w14:textId="1ED1E874" w:rsidR="00635793" w:rsidRPr="009C0671" w:rsidRDefault="00635793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 (сумма строк 39.3  + 53.3  + 69.3 ), из них проведение следующих отдельных диагностических (лабораторных) исследований в рамках базовой программы ОМС: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A3B5F4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2883ED0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DE7DFE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94373E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2 270,65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18015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F7585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4 059,24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03F7B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43DF1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11 686 718,4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D2F9A9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1116DC2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AF2F65F" w14:textId="77777777" w:rsidR="003C33E0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компьютерная томография </w:t>
            </w:r>
          </w:p>
          <w:p w14:paraId="3579AA64" w14:textId="202AF483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39.3.1 +53.3.1 + 69.3.1)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8A94E0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A7E00FC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F89273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170384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3 539,36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EED29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10E90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178,61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C7AD85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589F3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514 225,5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E09091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4C1F3DE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077C1C" w14:textId="77777777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3118C2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58FBB78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17C124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592DB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4 832,80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3A87D7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7A00D8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87,86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7F521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7CE24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252 952,5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014777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09D1B72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23E066" w14:textId="77777777" w:rsidR="003C33E0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ультразвуковое исследование сердечно-сосудистой системы </w:t>
            </w:r>
          </w:p>
          <w:p w14:paraId="65969E0F" w14:textId="2BC69A8D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39.3.3  + 53.3.3  + 69.3.3 )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3A96AA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8B2E335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C32DD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C3474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714,67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937B3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EBAF53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67,82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B1C6A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1F347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195 256,6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2D52E3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748ECE7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600C92D" w14:textId="77777777" w:rsidR="003C33E0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эндоскопическое диагностическое исследование </w:t>
            </w:r>
          </w:p>
          <w:p w14:paraId="4D6BB07A" w14:textId="63CCE1D6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39.3.4 + 53.3 .4 + 69.3.4)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5E0E57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E58E72A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A8FBA5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CAA41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1 310,54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04B95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478CB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40,52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EED660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A2DEB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116 658,7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460086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60B180B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D19706" w14:textId="77777777" w:rsidR="003C33E0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  <w:p w14:paraId="2592ED57" w14:textId="1769D9AD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39.3.5 + 53.3.5 + 69.3.5)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A7FB40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5E7528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C14E2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DF369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11 005,67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3DCFD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5C340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454CE9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A441FD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35 498,6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45B5B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6ABE295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A47B80" w14:textId="77777777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2290C1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A17F8E2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B3B57E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466FE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2 714,23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3EBAB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8CFBB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41,23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A2103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54312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118 702,9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EE3042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15B15C5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C44045C" w14:textId="77777777" w:rsidR="00635793" w:rsidRPr="009C0671" w:rsidRDefault="00635793" w:rsidP="00635793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680187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90F9C84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F4532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282D1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525,43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57488A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86A6E9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BDE4C6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FE7F9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155 468,2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724AEE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35793" w:rsidRPr="00942BE1" w14:paraId="0F25473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301AD8" w14:textId="71D0E218" w:rsidR="00635793" w:rsidRPr="009C0671" w:rsidRDefault="00635793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2.1.4. 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 (сумма строк 39.4 + 53.4 + 69.4)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82B4DF" w14:textId="77777777" w:rsidR="00635793" w:rsidRPr="009C0671" w:rsidRDefault="00635793" w:rsidP="0063579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161B824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E1EA7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ED73BC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2 699,41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7DC14B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6D5DD2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706,53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B519A1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A5153F" w14:textId="77777777" w:rsidR="00635793" w:rsidRPr="009C0671" w:rsidRDefault="00635793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2 034 128,8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2CF0F9" w14:textId="77777777" w:rsidR="00635793" w:rsidRPr="009C0671" w:rsidRDefault="00635793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787A475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28E843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63146D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4137B6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7113A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0BB83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3 803,95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A7325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43AA1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171,37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E231A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982EC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493 381,3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46A6C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7143D10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0F9D11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093B2B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D2F979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D86EA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1ABA5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1 436,17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6C619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E9D07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85,88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EEB4E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9ED5B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247 252,0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789DA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22616CD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B7B5F7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CCA145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853940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63BB9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1FABC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3 193,60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0CCB2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DB62C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399,87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6A4112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4F06E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1 151 242,1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C8FB66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2EADEF8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98F17D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 (сумма строк 40 + 54 + 70),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74EE2D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P502"/>
            <w:bookmarkEnd w:id="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E1FCC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AC371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0,03820723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CB29E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21 193,40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14537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D4064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809,74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01B52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8F471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2 331 274,7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A7712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D7C1DC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CA73D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CA031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6E5BEA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D108E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  <w:r w:rsidR="00CE3E89" w:rsidRPr="009C06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8376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5065A2" w14:textId="77777777" w:rsidR="00027127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32 013.63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57C32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E69E0F" w14:textId="6A115D11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E3E89" w:rsidRPr="009C06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ED4E1D">
              <w:rPr>
                <w:rFonts w:ascii="Times New Roman" w:eastAsia="Times New Roman" w:hAnsi="Times New Roman" w:cs="Times New Roman"/>
                <w:sz w:val="20"/>
                <w:szCs w:val="20"/>
              </w:rPr>
              <w:t>509,11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4A9F0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C4D4B9" w14:textId="77777777" w:rsidR="00027127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7 223 817,0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2181C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497A7B7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8E8859" w14:textId="35ED7E84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 (строка 27.1)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119540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D9786B3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1761B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0B5C8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92 522,74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EA6F3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B9F46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1 014,42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E15E8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F3E50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2 920 556,8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A5960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5A7AD0D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E05388" w14:textId="26592109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оплодотворении: (строка 27.2)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F1828B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29C4F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7639F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9A3A2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132 134,89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B5D55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C554A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4E38E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EAD24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213 049,0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91190C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E6696E" w14:paraId="5500876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AB1FD3" w14:textId="4FCE0094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 – всего (строка 27.3)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F0B952" w14:textId="77777777" w:rsidR="00CE3E89" w:rsidRPr="00E6696E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96E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024632" w14:textId="77777777" w:rsidR="00CE3E89" w:rsidRPr="00E6696E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96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4BC9FA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903F2F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172 167,93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D4ACDE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F87C5E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47,69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C7F313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C4D9FA" w14:textId="77777777" w:rsidR="00CE3E89" w:rsidRPr="009C0671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137 301,5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EAF687" w14:textId="77777777" w:rsidR="00CE3E89" w:rsidRPr="00E6696E" w:rsidRDefault="00CE3E89" w:rsidP="00E6696E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96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1EC159F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57CD58" w14:textId="77777777" w:rsidR="00933D33" w:rsidRPr="009C0671" w:rsidRDefault="00BC7662" w:rsidP="00BC7662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6D68A9" w14:textId="77777777" w:rsidR="00933D33" w:rsidRPr="009C067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754DE01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D5B88F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162AE1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77C6EA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16DC4C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0E088E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6B0B38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9A692A" w14:textId="77777777" w:rsidR="00933D33" w:rsidRPr="009C0671" w:rsidRDefault="00BC7662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3084112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B1C3D6" w14:textId="77777777" w:rsidR="003C33E0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4.1. в условиях дневных стационаров, за исключением медицинской реабилитации </w:t>
            </w:r>
          </w:p>
          <w:p w14:paraId="7AA5D755" w14:textId="6FA088EC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(сумма строк 43 + 57 + 73), включая: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42E053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72"/>
            <w:bookmarkEnd w:id="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A4A126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25C7163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0,04016942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61ABBC3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42 304,94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6005A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C50386" w14:textId="7AFC3276" w:rsidR="00CE3E89" w:rsidRPr="009C0671" w:rsidRDefault="00ED4E1D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1 699,37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250632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6B6FD2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4 892 542,3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ADCC5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78F361C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6DCA6B" w14:textId="77777777" w:rsidR="003C33E0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едицинскую помощь по профилю «онкология» </w:t>
            </w:r>
          </w:p>
          <w:p w14:paraId="5593A557" w14:textId="39E7D89D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43.1 + 57.1 + 73.1)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3AEB13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82"/>
            <w:bookmarkEnd w:id="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B59040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40FC6F5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2F490F1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92 522,74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D3AF3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73F5484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1 014,42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E3160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59D0C79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2 920 556,8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8686E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16F1AB5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FBF3A7" w14:textId="754B3A0E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едицинскую помощь при экстракорпоральном оплодотворении (сумма строк 43.2 + 57.2 + 73.2)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BF2302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92"/>
            <w:bookmarkEnd w:id="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AEFFA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4A92BAA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7A0F84C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132 134,89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66175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279A5C6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D8395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6D1D32A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213 049,0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2CD4F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58A8D61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D7A502" w14:textId="77777777" w:rsidR="003C33E0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4.1.3. 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 </w:t>
            </w:r>
          </w:p>
          <w:p w14:paraId="5048071F" w14:textId="5D4B17A9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43.3+27.3+73.3)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45FF29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65AABF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0F85494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0758009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172 167,93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1B0FE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673EA8A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47,69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D7DE6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197D402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137 301,5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12433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2CAE36C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02B079A" w14:textId="14402F8D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 (сумма строк 44 + 58 + 74),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CF7C74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BE6625B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580C6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0,156664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E0D95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56 796,62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FE6CC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9F81B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8 897,99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3FC2C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21790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25 617 678,0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2D0F3C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358618D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13EA2C" w14:textId="77777777" w:rsidR="003C33E0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едицинская помощь по профилю «онкология»</w:t>
            </w:r>
          </w:p>
          <w:p w14:paraId="32786329" w14:textId="0796890A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44.1 + 58.1 + 74.1)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80E0D4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E3E030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07E1F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757FB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113 157,88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B0D93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8A992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1 090,50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225C8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43E44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3 139 594,2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997E1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3BF6DBF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E42884" w14:textId="77777777" w:rsidR="00E6696E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  <w:p w14:paraId="7473883B" w14:textId="6C7CCCDD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44.2 + 58.2 + 74.2)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3E2C02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F2B03D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3F5B6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A1268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233 395,91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50BD4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7AF0C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359,43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74499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38791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1 034 813,7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89CFD4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0F3B8D0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8619EC6" w14:textId="5D9E4935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 </w:t>
            </w:r>
          </w:p>
          <w:p w14:paraId="2414D811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44.3 + 58.3 + 74.3)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B1B840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F6524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C0592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27CB7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51 051,65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B629F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75B5D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10,28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CEA8C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2E2E7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29 596,5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BA5AD6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D9135F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9DEB6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5BDE0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A617A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ACFBC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4481A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2D99A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6CCD9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1935E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35193C" w14:textId="77777777" w:rsidR="00027127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1 348 917,1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15EF7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28876DB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ACB3D26" w14:textId="77777777" w:rsidR="003C33E0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 </w:t>
            </w:r>
          </w:p>
          <w:p w14:paraId="36D067B3" w14:textId="59C94E3C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(сумма строк 46 + 60 + 76)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271A7C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B300CCC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67AA6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01F9E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26 170,98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DCF8B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3F8B7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81,55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D5D9B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0D8BD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234 785,8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BA421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747D41B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E88BFD9" w14:textId="670A1383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47 + 61 + 77)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34D4C8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8D3B453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B9D2C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D81B9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30 438,46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A7877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0398C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79,17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08A98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5CE32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227 933,7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834F13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677584AE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44E59E8" w14:textId="2F2AB4C9" w:rsidR="00CE3E89" w:rsidRPr="009C0671" w:rsidRDefault="00CE3E89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пециализированная, в том числе высокотехнологичная, медицинская помощь в условиях круглосуточного стационара </w:t>
            </w: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48 + 62 + 78)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DBBFB8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556D6A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75923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77481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56 729,25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1624D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182E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307,81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570C5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804EB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886 197,6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58099C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6C2F52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26FED5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F0EC3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7A1AF2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C92A1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613D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8DB6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A6ABD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1B6DD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527C7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7CEDF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A3EEE5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449942" w14:textId="6972BF5C" w:rsidR="00027127" w:rsidRPr="009C0671" w:rsidRDefault="00027127" w:rsidP="00E6696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B877F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9DFAD8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10E99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DEF02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AF998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A2957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4C7E2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91419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8D1A8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A8387E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49E515" w14:textId="0D1BB0D1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E624E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423912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857F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89AEB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0099D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1AB48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8BAC2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5929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8D22F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D6D159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3012313" w14:textId="7D0FA3FB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6.1.2 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на дому выездными патронажными бригадами (равно строке 63.1.2)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AB634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30D3AD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96467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19CAD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88BB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7DE7F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382E8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5D649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E9624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C50A4" w:rsidRPr="00942BE1" w14:paraId="10EBAF9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E11D3C" w14:textId="35240FDD" w:rsidR="007C50A4" w:rsidRPr="009C0671" w:rsidRDefault="007C50A4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2B8486" w14:textId="77777777" w:rsidR="007C50A4" w:rsidRPr="009C0671" w:rsidRDefault="007C50A4" w:rsidP="007C50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880118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9EA539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355BB0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0B62EE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DEFED5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E2F7F7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4F7641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7865F1" w14:textId="77777777" w:rsidR="007C50A4" w:rsidRPr="009C0671" w:rsidRDefault="007C50A4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036946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BBC996" w14:textId="3113C916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 (равно строке 63.3)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314CE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D5FB90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49C7C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8160A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66A8B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631C1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3A881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84728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29EB5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37A4D03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E893AD" w14:textId="050B420C" w:rsidR="00CE3E89" w:rsidRPr="009C0671" w:rsidRDefault="00CE3E89" w:rsidP="003C33E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</w:t>
            </w:r>
            <w:r w:rsidR="003C33E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СМО</w:t>
            </w:r>
            <w:proofErr w:type="spellEnd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) (сумма строк 49 + 64 + 79)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7646B7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D839F7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8A636B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14ADA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56B8D5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FDA31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194,44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6574ED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43995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559 804,6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5D7D8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E10477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D4048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65)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BF6EC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3090B0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F7E8D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ADA61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CA0D4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6C7B30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BEE03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AB861B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4466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696EA58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92F493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821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2DBDA2C4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93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5F19FA5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A4C959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CD1F9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41CFE9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D1BEE8" w14:textId="358A1BF3" w:rsidR="00CE3E89" w:rsidRPr="009C0671" w:rsidRDefault="00ED4E1D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21 784,44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95875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77508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62 718 286,2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5D5A39F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1E006C8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D0FBFE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 (за счет субвенций ФОМС)</w:t>
            </w:r>
          </w:p>
        </w:tc>
        <w:tc>
          <w:tcPr>
            <w:tcW w:w="821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706011D7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  <w:vMerge/>
            <w:shd w:val="clear" w:color="auto" w:fill="auto"/>
            <w:tcMar>
              <w:top w:w="85" w:type="dxa"/>
              <w:bottom w:w="85" w:type="dxa"/>
            </w:tcMar>
          </w:tcPr>
          <w:p w14:paraId="30996BC1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C78E54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ABDD5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58497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077721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72147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87ED3A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2DA4954D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E89" w:rsidRPr="00942BE1" w14:paraId="220A380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509B24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5C5F9C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733"/>
            <w:bookmarkEnd w:id="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ECCD1F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9FD8F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52FBE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4 430,15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95CEA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26273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1 284,74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BAA87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DDCE5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3 698 819,1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42F6F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6E9E56E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134E02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A4A626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F86F0BA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CDB8C8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36A6B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A7E24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A07F0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9 239,37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371DF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8488E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26 600 525,1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85FF4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544BEFA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B7994AB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49448F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FD7CCA9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D3376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01334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17E70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05F98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8 429,63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4202DC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749DD2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24 269 250,4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D74A57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02D8A6B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034CF6E" w14:textId="1052E7E4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 профилактическими и иными целями, всего (сумма строк 39.1.1 + 39.1.2 + 39.1.3),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065D92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63"/>
            <w:bookmarkEnd w:id="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0405CC4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33B24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4BA7D5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6 460,39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72863F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95001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3 117,15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307C9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27B232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8 974 402,70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EC1B1B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E3E89" w:rsidRPr="00942BE1" w14:paraId="36E74D5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C806E08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0A018C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P773"/>
            <w:bookmarkEnd w:id="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8EA4421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4491F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A05A7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2 697,13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BB67B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8795B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839,92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86DE4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0A12FF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2 418 164,1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87AC3B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6CBA7D4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8EF0D3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B9AFE9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" w:name="P783"/>
            <w:bookmarkEnd w:id="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E9E4EA5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3BD0F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CCFA2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3 296,20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A4D919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29596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1 280,87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572BD7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39C121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3 687 677,3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B2E9A6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1F30345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9646C20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94D9F9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" w:name="P793"/>
            <w:bookmarkEnd w:id="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7AF0D5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76113E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8046A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1 425,34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2320F3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B3F188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72,35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45AD6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1AD8DB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208 298,6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FE347B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E3E89" w:rsidRPr="00942BE1" w14:paraId="136C479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53D4E8" w14:textId="77777777" w:rsidR="00CE3E89" w:rsidRPr="009C0671" w:rsidRDefault="00CE3E89" w:rsidP="00CE3E89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1B74B8" w14:textId="77777777" w:rsidR="00CE3E89" w:rsidRPr="009C0671" w:rsidRDefault="00CE3E89" w:rsidP="00CE3E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9" w:name="P803"/>
            <w:bookmarkEnd w:id="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6595F4E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AA107A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46C354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467,06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C05165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FF6E66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996,36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3B2FAC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A0B3A0" w14:textId="77777777" w:rsidR="00CE3E89" w:rsidRPr="009C0671" w:rsidRDefault="00CE3E89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2 868 561,3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17C850" w14:textId="77777777" w:rsidR="00CE3E89" w:rsidRPr="009C0671" w:rsidRDefault="00CE3E89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4DE82B6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03D508" w14:textId="4FB8859B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1077EF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0" w:name="P813"/>
            <w:bookmarkEnd w:id="1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4D5F878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A9FC1D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39F3A6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1 012,43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44FEB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EDBE41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546,71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A8876C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6022D6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1 574 000,5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254C2D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72C3842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D6963D" w14:textId="3BA0872A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4E915A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" w:name="P823"/>
            <w:bookmarkEnd w:id="1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62B18D1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63CBB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8AF16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2 270,65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5B4EDD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ED3D5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4 059,24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57104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17DC7E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11 686 718,4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7294CF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7967B64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B23D96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F186EC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2" w:name="P833"/>
            <w:bookmarkEnd w:id="1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5D1E6FE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97A79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06304B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3 539,36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776331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25469C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178,61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12B99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66DDDA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514 225,5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59C1AB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5A208DA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AC8B6FC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209852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3" w:name="P843"/>
            <w:bookmarkEnd w:id="1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A805328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032FC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4C9DB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4 832,80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4B46B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E43D56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87,86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11CCD5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EBD0E3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252 952,5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B94F35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56CE633E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E8157E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8D4EFA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4" w:name="P853"/>
            <w:bookmarkEnd w:id="1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71B9C3F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45E50B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0ADC3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714,67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C6F8B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406D62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67,82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B10779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78604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195 256,6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129442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6D51DA0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6C2355D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860395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" w:name="P863"/>
            <w:bookmarkEnd w:id="1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74439F4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7022C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F2FDAA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1 310,54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FA46A3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74B9EC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40,52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0D835A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74EDD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116 658,7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D4F1EC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320BC0" w14:paraId="3CF434C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2533B3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3D440D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" w:name="P873"/>
            <w:bookmarkEnd w:id="1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7688176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3B646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88C49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11 005,67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EC00D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E94CB1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2FDD45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48780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35 498,6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31AE2F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751A173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F99080F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патологоанатомическое исследование биопсийного (операционного) 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D724E1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7" w:name="P883"/>
            <w:bookmarkEnd w:id="1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4AEA846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7A6BC8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85B62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2 714,23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A95ECA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A651C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41,23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9D57A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387943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118 702,9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90BFC7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52756A7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4F9CF0F" w14:textId="77777777" w:rsidR="006A1B2B" w:rsidRPr="009C0671" w:rsidRDefault="006A1B2B" w:rsidP="006A1B2B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8934E8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93"/>
            <w:bookmarkEnd w:id="1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0BFACE7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59073E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778999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525,43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E695A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076D00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ED6A39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10E2A7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155 468,2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D3E141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42BE1" w14:paraId="3876F06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D82D1CA" w14:textId="29613A34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2.1.4. 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B71BCF" w14:textId="77777777" w:rsidR="006A1B2B" w:rsidRPr="009C0671" w:rsidRDefault="006A1B2B" w:rsidP="006A1B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B29D8D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5323C1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8F94EE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2 699,41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514501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D10956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706,53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5FF724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99042F" w14:textId="77777777" w:rsidR="006A1B2B" w:rsidRPr="009C0671" w:rsidRDefault="006A1B2B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2 034 128,8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424C54" w14:textId="77777777" w:rsidR="006A1B2B" w:rsidRPr="009C0671" w:rsidRDefault="006A1B2B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A1B2B" w:rsidRPr="009C1BF1" w14:paraId="1845F22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5F1A0F8" w14:textId="77777777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B9261B" w14:textId="77777777" w:rsidR="006A1B2B" w:rsidRPr="009C1BF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6F7B5C0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04355B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7FBD27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3 803,95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883386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2D518E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171,37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9E7F11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7D77C8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493 381,3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690DDF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C1BF1" w14:paraId="7B1EE3C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E67FA0B" w14:textId="77777777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F04819" w14:textId="77777777" w:rsidR="006A1B2B" w:rsidRPr="009C1BF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0AA139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D8061D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6F4A80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1 436,17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89BA50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BD502D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85,88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B9B945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053FB2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247 252,0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6948E8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A1B2B" w:rsidRPr="009C1BF1" w14:paraId="1BFDC20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B15B1CB" w14:textId="77777777" w:rsidR="006A1B2B" w:rsidRPr="009C0671" w:rsidRDefault="006A1B2B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52AADD" w14:textId="77777777" w:rsidR="006A1B2B" w:rsidRPr="009C1BF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071AC57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ED4717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CD341D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3 193,60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5538FF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7836DF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399,87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DDF79C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70D30B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1 151 242,1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5D2FC1" w14:textId="77777777" w:rsidR="006A1B2B" w:rsidRPr="009C0671" w:rsidRDefault="006A1B2B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31021F8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0941E2" w14:textId="77777777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3175EA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913"/>
            <w:bookmarkEnd w:id="1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3853A66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1E0AD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0,03820723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936F6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21 193,40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26190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9A6A5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809,74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EDB626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71B69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2 331 274,7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773A3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D2F50F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7FA6E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32BC3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26C659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81842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0,078</w:t>
            </w:r>
            <w:r w:rsidR="00320BC0"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B7BE83" w14:textId="77777777" w:rsidR="00027127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32 013,63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14621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04A0B1" w14:textId="65F3A1F5" w:rsidR="00027127" w:rsidRPr="009C0671" w:rsidRDefault="00ED4E1D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2 509,11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957BF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C0BDFE" w14:textId="77777777" w:rsidR="00027127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7 223 817,0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45934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4DD2F06E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B414B6D" w14:textId="4148FCDC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F76392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7B3C31C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50F8A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607663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92 522,74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AA8BA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BB8D4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1 014,42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26FAC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6FDAB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2 920 556,8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27902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3043633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05E7CE3" w14:textId="5A2E9679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E9CA89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B0BBAD8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0BB87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B0E926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132 134,89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ED45E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A056E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32085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78106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213 049,0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1A5532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1B60C83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410460" w14:textId="4C0A6C44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51ABD7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3A568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1784BD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4C29F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172 167,93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F1CFE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C0AF9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47,69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1D57A7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B857B0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137 301,5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808F9B7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C2AF32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ED743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904F7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44D72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FECDF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30F5B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4F5E0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D6DF6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462AD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E7716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F70FE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29DF36C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BFFDC1" w14:textId="435F7A27" w:rsidR="00320BC0" w:rsidRPr="009C0671" w:rsidRDefault="00320BC0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76D158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P983"/>
            <w:bookmarkEnd w:id="2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F49FCF3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3479EA58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0,04016942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441FF34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42 304,94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C5E02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356327" w14:textId="283EF05B" w:rsidR="00320BC0" w:rsidRPr="009C0671" w:rsidRDefault="00ED4E1D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1 699,37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29BC56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2B221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4 892 542,3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C8512F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6108945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345BE7E" w14:textId="01B04D2F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A9E32E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1" w:name="P993"/>
            <w:bookmarkEnd w:id="2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7D3BD7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6C6DA907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45FA708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92 522,74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BC803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618F207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1 014,42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DD12F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1E2DDEE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2 920 556,8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CE2FB1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77F0579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12F6476" w14:textId="2B169322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2DC5B4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2" w:name="P1003"/>
            <w:bookmarkEnd w:id="2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1066522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0D627B8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162AC4E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132 134,89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D00B3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2549F84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C7368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7282DAD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213 049,0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132E9F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6EFB36A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5DF14F" w14:textId="22D447B4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FF446E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BF11CE8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noWrap/>
            <w:tcMar>
              <w:top w:w="85" w:type="dxa"/>
              <w:bottom w:w="85" w:type="dxa"/>
            </w:tcMar>
          </w:tcPr>
          <w:p w14:paraId="2BEECE2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036811F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172 167,93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85784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7D655127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47,69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E738E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6B7FF4B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137 301,5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DC5D7C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4326140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66DD335" w14:textId="7D3CE07D" w:rsidR="00320BC0" w:rsidRPr="009C0671" w:rsidRDefault="00320BC0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4C6701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3" w:name="P1013"/>
            <w:bookmarkEnd w:id="2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4186788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48A1E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0,156664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77D80F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56 796,62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A899A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1C871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8 897,99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7695B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5AF8C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25 617 678,0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05EB71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19A2D63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6DB69C6" w14:textId="48A2DA18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7595DD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4" w:name="P1023"/>
            <w:bookmarkEnd w:id="2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C031D53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88AB0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1710E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113 157,88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EF449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26CE7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1 090,50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CC5A6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B4850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3 139 594,2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5FF0BA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6033904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0153ED" w14:textId="700974AA" w:rsidR="00320BC0" w:rsidRPr="009C0671" w:rsidRDefault="00320BC0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 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FD714F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5" w:name="P1043"/>
            <w:bookmarkEnd w:id="2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DF09EBF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06BDF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B23F2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233 395,91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2DFBF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27CDB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359,43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0B5B38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B72B3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1 034 813,7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02B054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166310A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33A607" w14:textId="11996490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751C08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CC12F4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40995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47FF9D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51 051,65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2615C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1E7B4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10,28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6C935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5E033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29 596,5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AE4A3F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B1095E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81BDB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58F6E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505679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63097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6F8B6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44A2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2D042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04E98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8034C3" w14:textId="77777777" w:rsidR="00027127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1 348 917,1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510C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0208B95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652A371" w14:textId="33F6F8E3" w:rsidR="00320BC0" w:rsidRPr="009C0671" w:rsidRDefault="00320BC0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550390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776792A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130F8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47B4F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26 170,98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F72CE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831980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81,55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76188C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986C8E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234 785,8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89582D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245E312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3BA6C1D" w14:textId="524F1185" w:rsidR="00320BC0" w:rsidRPr="009C0671" w:rsidRDefault="009C1BF1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 В</w:t>
            </w:r>
            <w:r w:rsidR="00320BC0"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D2488A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B35A2DC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B5ABC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8B2983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30 438,46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C45FFA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A2EE68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79,17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A0FDE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392C88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227 933,7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6E3E70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67835F2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C9025D8" w14:textId="0C3761EA" w:rsidR="00320BC0" w:rsidRPr="009C0671" w:rsidRDefault="00320BC0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089B4C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23A858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227559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FCAC3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56 729,25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67FF3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B5D7A2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307,81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1E6414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F2216B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886 197,6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F8CAA8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0A87171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E5557F" w14:textId="77777777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0DC12E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CB8C599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8147CA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ABD59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2EE1F2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9EC8B1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194,44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862EF3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C41BD5" w14:textId="77777777" w:rsidR="00320BC0" w:rsidRPr="009C0671" w:rsidRDefault="00320BC0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559 804,6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6CA873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AF0AE7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B8DF35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BC777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3EFE3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AA9D5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27F3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B69FA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1747C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2A224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717DA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EDEED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0CF8146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619E1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FB8FA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AC3FB8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9614E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ADDDF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28BE4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1834B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ABD7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7EF23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1E784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6AAF35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339580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FB206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6" w:name="P1053"/>
            <w:bookmarkEnd w:id="2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217AFA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B0432" w14:textId="77777777" w:rsidR="00027127" w:rsidRPr="009C0671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9CBA2C" w14:textId="77777777" w:rsidR="00027127" w:rsidRPr="009C0671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9EF2D1" w14:textId="77777777" w:rsidR="00027127" w:rsidRPr="009C0671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D604AE" w14:textId="77777777" w:rsidR="00027127" w:rsidRPr="009C0671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7E6F5D" w14:textId="77777777" w:rsidR="00027127" w:rsidRPr="00ED4E1D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8308D8" w14:textId="77777777" w:rsidR="00027127" w:rsidRPr="00ED4E1D" w:rsidRDefault="00027127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F719F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20BC0" w:rsidRPr="00942BE1" w14:paraId="23CD31D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7471532" w14:textId="77777777" w:rsidR="00320BC0" w:rsidRPr="009C0671" w:rsidRDefault="00320BC0" w:rsidP="00320BC0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04F3E9" w14:textId="77777777" w:rsidR="00320BC0" w:rsidRPr="009C0671" w:rsidRDefault="00320BC0" w:rsidP="00320B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0DF5D5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9CAB18" w14:textId="77777777" w:rsidR="00320BC0" w:rsidRPr="009C0671" w:rsidRDefault="00320BC0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5C92D4" w14:textId="77777777" w:rsidR="00320BC0" w:rsidRPr="009C0671" w:rsidRDefault="00320BC0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79CA6C" w14:textId="77777777" w:rsidR="00320BC0" w:rsidRPr="009C0671" w:rsidRDefault="00320BC0" w:rsidP="00ED4E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57714B" w14:textId="7FC89626" w:rsidR="00320BC0" w:rsidRPr="009C0671" w:rsidRDefault="00ED4E1D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A21ED6" w14:textId="7BFB783D" w:rsidR="00320BC0" w:rsidRPr="009C0671" w:rsidRDefault="00ED4E1D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85FAB8" w14:textId="7DF1FCCC" w:rsidR="00320BC0" w:rsidRPr="009C0671" w:rsidRDefault="00ED4E1D" w:rsidP="00ED4E1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F02BCE" w14:textId="77777777" w:rsidR="00320BC0" w:rsidRPr="009C0671" w:rsidRDefault="00320BC0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BEA0B6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FDBAD5" w14:textId="3189F0FA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 профилактическими и иными целями,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F539E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73"/>
            <w:bookmarkEnd w:id="2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3BBE39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16A49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B5306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0F1A2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6AA36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0CA75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7BF8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F3E02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8E9E98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CC38DB0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1F5FA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A60EF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981C0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770D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5E4CC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B58A0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7CE67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A143D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B51B6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BAE8A0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B0E47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389B5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FAB4B3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71603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83D7C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FA761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91270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93D74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B638B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AAF60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48613F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F1C33A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DB40A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103"/>
            <w:bookmarkEnd w:id="2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04BB2B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14CA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A42A2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F0ED6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CFA7B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60D1A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5878F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24A97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94B326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B9E85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132F1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13"/>
            <w:bookmarkEnd w:id="2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C035FC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7D180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0F7EC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7EDDD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11B3F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31ADF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EB052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3102F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9A304E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4D9FC4C" w14:textId="114DAC58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B0F01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23"/>
            <w:bookmarkEnd w:id="3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3F84FC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19EE9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E4155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14753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E09B9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BCB7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C87D5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7C5A5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C47763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0147B8" w14:textId="199E4955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296AA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33"/>
            <w:bookmarkEnd w:id="3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9ECAE6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EA9DC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B47DC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4A90B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9D95C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87544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B8D3A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9B84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0E8A22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8E774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82458A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43"/>
            <w:bookmarkEnd w:id="3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0B2B72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29C60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9E2F5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8A0DA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3A36E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590C1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31B5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1F400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713288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7A1F9A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F2743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53"/>
            <w:bookmarkEnd w:id="3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F6092C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EBDCC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82454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A9172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EA02E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7DC8D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8F663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50C14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9E8DCC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5062F7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58989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63"/>
            <w:bookmarkEnd w:id="3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E2ABF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EB73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CD0A7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1796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0218C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7E964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586D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7162D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06DF91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56A3A2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46843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73"/>
            <w:bookmarkEnd w:id="3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4A66A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51E5F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F137B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F407C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DC41E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D818A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357B5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C9311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16B2D9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5F9626A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41306F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83"/>
            <w:bookmarkEnd w:id="3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EEBE77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1AC11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6DECB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1FEBA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A002B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95F8C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75EE9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4FF4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8A5C10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C0433C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E01EAE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93"/>
            <w:bookmarkEnd w:id="3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205B06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4E672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D7C19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2AC52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DB2AD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07254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2D6D2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C16E0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B00FD9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EA1662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699154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203"/>
            <w:bookmarkEnd w:id="3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0F93AA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4BEB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89839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8965A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0DD44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9526A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F9528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DFC7C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463500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0E0026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2.1.4. Диспансерное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286761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13"/>
            <w:bookmarkEnd w:id="3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12C93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BDCF5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C83BA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A684C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41EA0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BC70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389E3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1B38E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22A8E25A" w14:textId="77777777" w:rsidTr="00E6696E">
        <w:trPr>
          <w:trHeight w:val="306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10239BF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6E0B28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1AEF545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0415BC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C2939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A47D2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61A8E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99125D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6243F8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D62DD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05EFFBB0" w14:textId="77777777" w:rsidTr="00E6696E">
        <w:trPr>
          <w:trHeight w:val="375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006359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F0203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01040AF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8E5296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033C99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38C04E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363A97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728CEC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94F9F2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45AC4E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2C294C54" w14:textId="77777777" w:rsidTr="00E6696E">
        <w:trPr>
          <w:trHeight w:val="567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975020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E9B683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E0BA617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EFACC6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C421C4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501D2B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7BC09B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98C6CF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0FDE7E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D78C2D" w14:textId="77777777" w:rsidR="00027127" w:rsidRPr="009C1BF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635C1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761EBE9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54.1 + 54.2),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A428BB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23"/>
            <w:bookmarkEnd w:id="4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EBB54A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ABE99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2CBB3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170EC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9E2A4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C7CA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A3B0D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C46BA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3AD2BF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AD1619C" w14:textId="24CB5B6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2.2.1 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9A636D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33"/>
            <w:bookmarkEnd w:id="4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6E550E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5E3F2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AAB28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0F28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B562C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9AA96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60E6A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7D442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342273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7C96B8" w14:textId="33C2E24E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AEF194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43"/>
            <w:bookmarkEnd w:id="4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D76815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4D113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9A5BA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BBB68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55C87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F9116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1DFD9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95EA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5F8D35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BE7E91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E5C4FC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53"/>
            <w:bookmarkEnd w:id="4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C2E92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76CBA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6F29F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A8FAD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AAC57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675AF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1ADBF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74E81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C395D5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5D146F8" w14:textId="4005BEB5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89C43B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63"/>
            <w:bookmarkEnd w:id="4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DE1F4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633DF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4DE0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9D692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D7B1F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D439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A9615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07A45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3EE601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FBE1551" w14:textId="0B02592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4487F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73"/>
            <w:bookmarkEnd w:id="4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21FCEE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51C0D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60168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4C2C4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4A87D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A0ED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28D9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3F0D4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B32862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E97519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3E2E0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177A1B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84FE0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11D34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E3B70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F1EF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8A286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3DAEF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6E43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41196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51E9E0" w14:textId="076F7BDD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86108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B345F2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328AA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FCC57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310A1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5C678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FD4E3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AF2E9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9BF63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94DE61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798A91" w14:textId="7268A16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C5D54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595229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5E0F5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7E834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7FD18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95F67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1E206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CF01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8A363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738536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81F173" w14:textId="502D4554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18BFD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08466A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62324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30156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B1E61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D3D5E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C1272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075EC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CAE17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BAAE69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E50AC3" w14:textId="55881F40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DA9AF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C78553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6AFEFF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C53D73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D34330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C55D2F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949843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A2010E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0F5133" w14:textId="77777777" w:rsidR="00027127" w:rsidRPr="009C0671" w:rsidRDefault="00027127" w:rsidP="009C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EFD5DC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5C4F1A" w14:textId="0E966C3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5346A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323"/>
            <w:bookmarkEnd w:id="4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BCB377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1B70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C4291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693A6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F2AC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E0F7A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8ACA8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8810E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179ED2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03C921" w14:textId="4F1652E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47BA0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33"/>
            <w:bookmarkEnd w:id="4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7B94E0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F2489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D6B21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7B579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DC85C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055D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F1AC0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60B12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99F5EFE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8AE67A" w14:textId="6EA0EAA9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4.2.2. 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B8A7D9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43"/>
            <w:bookmarkEnd w:id="4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0BE06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AC046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3237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7B2C3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5CDBC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6937C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8E24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2BDB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508C3D2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20C13B7" w14:textId="4A228D42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5CF400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58.3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D097766" w14:textId="77777777" w:rsidR="00027127" w:rsidRPr="009C0671" w:rsidRDefault="004B1086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случай </w:t>
            </w:r>
            <w:r w:rsidR="00027127" w:rsidRPr="009C0671">
              <w:rPr>
                <w:rFonts w:ascii="Times New Roman" w:hAnsi="Times New Roman" w:cs="Times New Roman"/>
                <w:sz w:val="20"/>
                <w:szCs w:val="20"/>
              </w:rPr>
              <w:t>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3654E8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63FB62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AFB3CC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9160BE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39255F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5BB13C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AB3139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DD19CC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F13257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91ECDA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53"/>
            <w:bookmarkEnd w:id="4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53822C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9A7C3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9B261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11F6D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3824F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EF302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1673B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62653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60E0EF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77BE02" w14:textId="1DC0639D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C10C0B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63"/>
            <w:bookmarkEnd w:id="5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9F8007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37132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E76A6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EAEA1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23059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9A432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0F0C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4F3E1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FDD03B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60D0F5" w14:textId="3FADACF0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3CF588" w14:textId="77777777" w:rsidR="00027127" w:rsidRPr="009C0671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83"/>
            <w:bookmarkEnd w:id="5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AA45A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3FB9A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C28AB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4FA3A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4556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25345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55D0D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3881E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F1C77E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E45A52" w14:textId="1BAC7379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пециализированная, в том числе высокотехнологичная, медицинская 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69E9A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D34D0C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3A55D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FBA9D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AE7DE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20217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B0AE5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1C3C6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4639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B3803E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23194AB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 Паллиативная медицинская помощь в стационарных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21283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403"/>
            <w:bookmarkEnd w:id="52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A113D8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72DCB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8AC69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F1E58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FF2EE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B6487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0748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83FAC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0257FA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EFB62F4" w14:textId="6E85F6C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всего, включая: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100BE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13"/>
            <w:bookmarkEnd w:id="53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BA5478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B6D39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E16E1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48BDA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A04E9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F4B78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325F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953BD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867633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9FB7C9" w14:textId="0E51314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по паллиативной медицинской помощи без учета посещений на дому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5A6CB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23"/>
            <w:bookmarkEnd w:id="54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B0A7CE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65A51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7A7B9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E3C70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56ADA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50F1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5560E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7367F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9525F7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560694" w14:textId="132FC00C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6.1.2 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на дому выездными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472E2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1C3B9C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BB1F7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33B6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FBA69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33524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E7B8E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ACF9E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FB6B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2ED0CD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8265206" w14:textId="3EDB756A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255D3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175C0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73412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987C7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EAE91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FE1D9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C1B65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7E1AC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D6FE7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BE0A96E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11BC37" w14:textId="3ABCB084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6.3 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6E615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F99653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CD505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90E80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21880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6CD66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690C8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13315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59F38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5F78435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D0D912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2467E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B2ACA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969B9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DC0C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C850C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CECEC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DECFB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D3F7F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DBF5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664E6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3BC8AC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7. Иные расходы (равно строке)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246E7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7AE05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09493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49BF5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3DF44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D002F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0E4F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190B8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DC59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EF3D19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DDA76A5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067EB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13920F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B219F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9BE79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1035D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ED61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D47F7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2C168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685E3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55239E5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BBF3EF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89D12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53"/>
            <w:bookmarkEnd w:id="5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29508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0448C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69CBE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C0E25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B819F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C9FED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414DB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4F9C1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9EAD2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7EE2E6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D36339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63"/>
            <w:bookmarkEnd w:id="5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092817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7D5A1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F6167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C8EB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1010B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5DC44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3F871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2DAE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8928F6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6650AB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31883E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744570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CAF98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D3F71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BC1C3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92DCB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2A52E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BBAD3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F087B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0177F0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994573C" w14:textId="2132F5AB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 профилактическими и иными целями,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E3531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83"/>
            <w:bookmarkEnd w:id="5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DF77F5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DCC1F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09CB4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C8B65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07128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5D808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17C40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C93C3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47D61E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718EE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841FE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AC83DD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F9ADB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8AE18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FB0F5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87B2C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E33F8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09352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49C0F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9E2E7E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20E8E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92C80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01132B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D2DBA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41CC0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3DA05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3CAAB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6E973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ABACD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126CC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DC5CBA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0E66C52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D6478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513"/>
            <w:bookmarkEnd w:id="5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69.1.2.1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181DEC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4D59F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823C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5BC18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1B386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4E6B8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7F094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93EBB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E6B7F7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22A428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0047E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23"/>
            <w:bookmarkEnd w:id="5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69.1.3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9D269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1955B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F9FEB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AD4C8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5EC58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CC424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186CC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12AC5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C36FC68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D05F8F6" w14:textId="56F54760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2CAB1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33"/>
            <w:bookmarkEnd w:id="6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1AC744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F4FF3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EEADE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924C1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7EBC2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0589F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8AF2D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92223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8A26DD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7E019D" w14:textId="691B4894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10CA1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43"/>
            <w:bookmarkEnd w:id="6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C2596F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1D6DE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0F020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CD93C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ABB71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9B361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75B55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BAA6E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714171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5BF31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88D4F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53"/>
            <w:bookmarkEnd w:id="6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05E5F3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76D0B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32B8C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E6A10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BC460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D6AAF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69C9A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6AED0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86D9FF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8C57B68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1C204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63"/>
            <w:bookmarkEnd w:id="6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10EC89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32144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41F1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CDC9C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C291F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66CD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69A80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60ECE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3A61CF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9E3067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B3B45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73"/>
            <w:bookmarkEnd w:id="6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C19332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CD6EE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24BC9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63752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92F91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6BCF7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02BA5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B422C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D4BBF2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B1AA7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E63BD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83"/>
            <w:bookmarkEnd w:id="6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391F34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2DEA2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7C45A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88610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FD33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57A8E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F73BF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C39C3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94D63C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DF0C2E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714D3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93"/>
            <w:bookmarkEnd w:id="6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DAC0D2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81404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8C871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2845C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094F2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2DD0D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B2EF1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8A93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9FCF9EB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F95AD4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1E3DD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603"/>
            <w:bookmarkEnd w:id="6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036941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DBA79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B9547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E99EB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7A8B4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3DF07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3FF97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527FC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E9599A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0C732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AB782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13"/>
            <w:bookmarkEnd w:id="6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69.3.7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62CBB0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10772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B7EB1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C17AC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8F5C4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D4477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C59B9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EF762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948A45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C3383F1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2.1.4. диспансерное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596ED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23"/>
            <w:bookmarkEnd w:id="69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69.4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4FE3A7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15097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1A1E0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0005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EE802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B8065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D899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94889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523D87A7" w14:textId="77777777" w:rsidTr="00E6696E">
        <w:trPr>
          <w:trHeight w:val="605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2D603EF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61CF9A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E66105F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8F0D03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F319B5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2E2AFD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341E06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70BE84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49D559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8A99DE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0365790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D89FFBD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24C8FB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83F1E6C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7EFBE3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920776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350518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1151A5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75FE63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ACCE78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799567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51C6C86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E07E2B" w14:textId="77777777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553127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584B96D5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E65845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D548AD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51E71E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1C54AB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E91E1B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34C090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CC041D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C09EE24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0287E8" w14:textId="0B9485B6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70.1 + 70.2)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24B87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33"/>
            <w:bookmarkEnd w:id="70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9C6216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FD04C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ADFAC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7A50A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74DE8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899BE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30173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F64D8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7A9A7F7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01C5B3" w14:textId="1B0E6E8A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0A502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43"/>
            <w:bookmarkEnd w:id="71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DB19FC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4AF38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6C526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A268F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A208B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34989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CF93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6AE39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2536F2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29D8AAC" w14:textId="764C4DC8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2.2.2. 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DD9716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53"/>
            <w:bookmarkEnd w:id="72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FFA267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A1D32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2D929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5DC9D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159B1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ECAF7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13E20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D2640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9855EF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DCF202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3CF657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63"/>
            <w:bookmarkEnd w:id="73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5C3499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EBD5F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7D2F7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92B8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CD4DF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35C05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20DD4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D63A3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E55C8C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C99596F" w14:textId="0BE05AF6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08F58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73"/>
            <w:bookmarkEnd w:id="74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CBF2B3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E965D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F413C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A6FDF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69328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C3A04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E7E78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AB1BC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3C952D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03931E" w14:textId="7E9C0DCD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2FBB2C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83"/>
            <w:bookmarkEnd w:id="75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2C2F3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1C65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7F85E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41917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7751A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85884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CA069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6C10B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04C357F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D7B8ADF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8B7084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B685A2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589BF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62F8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D7430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32CFB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56679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D188E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7D55A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0625B2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AD21B3" w14:textId="11A9A116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4.1. 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F2C4B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E708D1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E1C6F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9B6F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0C170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DB618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3820B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4B4B8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9CF4A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AC17C8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4F8849" w14:textId="5B15AEE0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2C48C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3F1AE7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BF352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678AF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4ADF2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5EADB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3AE5D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90A1A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966C3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5FC8E30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BD40484" w14:textId="30DBC8DA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BE06E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73.2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81AD82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E3380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E8E83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215C0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D3338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6DBA5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92305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561F5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2681D8B4" w14:textId="77777777" w:rsidTr="00E6696E">
        <w:trPr>
          <w:trHeight w:val="474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4E7BBE0" w14:textId="2B931F64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1F64B3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44672F9F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9AC5B2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9F1CD2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21985B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DE9C65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22B784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E7214A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F4E1A9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7929E3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632FBB" w14:textId="5A1B5A75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2AF792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733"/>
            <w:bookmarkEnd w:id="76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71685F5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1DD15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F4B68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0AE3D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D3423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9FF7B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F023F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A0A2C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F5784A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ECC749A" w14:textId="6A191DAA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A222D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43"/>
            <w:bookmarkEnd w:id="77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74.1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2B20803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E337C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DF0AC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AC82E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279EC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02381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2EAC5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9735B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84B41B9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14868C" w14:textId="71825203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7A96A0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53"/>
            <w:bookmarkEnd w:id="78"/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1F17C4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3A595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81F70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EED02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B3ADA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19987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FADAE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ADC42A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C1BF1" w14:paraId="74F8DD36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A25251C" w14:textId="2E6744DD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E6696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0D60EA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74.3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4BBE43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CECE3B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CA88A0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E82EC7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575B2A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51300D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AD3BBC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D99368" w14:textId="77777777" w:rsidR="00027127" w:rsidRPr="009C0671" w:rsidRDefault="00027127" w:rsidP="009C1BF1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56DC163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4B580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9C06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7DD93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63"/>
            <w:bookmarkEnd w:id="79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203F64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0C5BC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290A6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80012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BA28A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B6CB4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A0AA73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B7C0D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CD06E15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EA0BF2B" w14:textId="7C99D67C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D2A40D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73"/>
            <w:bookmarkEnd w:id="80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EC288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DB26B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6947B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F146B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33CC4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2F9C4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8C02C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5346D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B02D821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31BF146" w14:textId="2229DF8E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03D583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93"/>
            <w:bookmarkEnd w:id="81"/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6822B637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B53B9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BF80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262AA2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3E74B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11B2C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056680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39F1E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5B06062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2A4B53" w14:textId="08CE89BE" w:rsidR="00027127" w:rsidRPr="009C0671" w:rsidRDefault="00027127" w:rsidP="009C1BF1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9C1BF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9860C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0CC4AF66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898304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741BA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5692F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51D74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BC1FFF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2460BC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A00A1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28EDDCD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A6E80BE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4DDD81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12376799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8E01DD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EA7EB5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0BD6A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37540E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A0998B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2F3818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87DF51" w14:textId="77777777" w:rsidR="00027127" w:rsidRPr="009C0671" w:rsidRDefault="00027127" w:rsidP="009C067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3BCA54C" w14:textId="77777777" w:rsidTr="00E6696E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DDFBDDD" w14:textId="77777777" w:rsidR="00027127" w:rsidRPr="009C0671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83B08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93" w:type="dxa"/>
            <w:shd w:val="clear" w:color="auto" w:fill="auto"/>
            <w:tcMar>
              <w:top w:w="85" w:type="dxa"/>
              <w:bottom w:w="85" w:type="dxa"/>
            </w:tcMar>
          </w:tcPr>
          <w:p w14:paraId="36193FA8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2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ABE47B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68EAFF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0C07D6" w14:textId="17822086" w:rsidR="00027127" w:rsidRPr="009C0671" w:rsidRDefault="00272F39" w:rsidP="00BF5A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F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F5A7C">
              <w:rPr>
                <w:rFonts w:ascii="Times New Roman" w:hAnsi="Times New Roman" w:cs="Times New Roman"/>
                <w:sz w:val="20"/>
                <w:szCs w:val="20"/>
              </w:rPr>
              <w:t> 648,53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958D5B" w14:textId="5C8CC6D3" w:rsidR="00027127" w:rsidRPr="009C0671" w:rsidRDefault="00ED4E1D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21 784,44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5CDC7C" w14:textId="697681AF" w:rsidR="00027127" w:rsidRPr="009C0671" w:rsidRDefault="00272F39" w:rsidP="00BF5A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F3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F5A7C">
              <w:rPr>
                <w:rFonts w:ascii="Times New Roman" w:hAnsi="Times New Roman" w:cs="Times New Roman"/>
                <w:sz w:val="20"/>
                <w:szCs w:val="20"/>
              </w:rPr>
              <w:t> 351 671,25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8367C7" w14:textId="77777777" w:rsidR="00027127" w:rsidRPr="009C0671" w:rsidRDefault="00320BC0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62 718 286,2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30F1E5" w14:textId="77777777" w:rsidR="00027127" w:rsidRPr="009C067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6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571E3CE9" w14:textId="627C0224" w:rsidR="00BC7662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6AF984" w14:textId="77777777" w:rsidR="003C33E0" w:rsidRPr="00942BE1" w:rsidRDefault="003C33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138A7D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lastRenderedPageBreak/>
        <w:t>1</w:t>
      </w:r>
      <w:r w:rsidRPr="003C33E0">
        <w:rPr>
          <w:rFonts w:ascii="Times New Roman" w:hAnsi="Times New Roman" w:cs="Times New Roman"/>
          <w:sz w:val="24"/>
          <w:szCs w:val="28"/>
        </w:rPr>
        <w:t> – 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тариф);</w:t>
      </w:r>
    </w:p>
    <w:p w14:paraId="0EB4C111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2</w:t>
      </w:r>
      <w:r w:rsidRPr="003C33E0">
        <w:rPr>
          <w:rFonts w:ascii="Times New Roman" w:hAnsi="Times New Roman" w:cs="Times New Roman"/>
          <w:sz w:val="24"/>
          <w:szCs w:val="28"/>
        </w:rPr>
        <w:t> – включая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веществ;</w:t>
      </w:r>
    </w:p>
    <w:p w14:paraId="475F72FB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3</w:t>
      </w:r>
      <w:r w:rsidRPr="003C33E0">
        <w:rPr>
          <w:rFonts w:ascii="Times New Roman" w:hAnsi="Times New Roman" w:cs="Times New Roman"/>
          <w:sz w:val="24"/>
          <w:szCs w:val="28"/>
        </w:rPr>
        <w:t> – законченных случаев лечения заболевания в амбулаторных условиях с кратностью посещений по поводу одного заболевания не менее 2;</w:t>
      </w:r>
    </w:p>
    <w:p w14:paraId="33CADDCD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4</w:t>
      </w:r>
      <w:r w:rsidRPr="003C33E0">
        <w:rPr>
          <w:rFonts w:ascii="Times New Roman" w:hAnsi="Times New Roman" w:cs="Times New Roman"/>
          <w:sz w:val="24"/>
          <w:szCs w:val="28"/>
        </w:rPr>
        <w:t> – 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реабилитации;</w:t>
      </w:r>
    </w:p>
    <w:p w14:paraId="08ABDA6B" w14:textId="2C358EDC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5</w:t>
      </w:r>
      <w:r w:rsidRPr="003C33E0">
        <w:rPr>
          <w:rFonts w:ascii="Times New Roman" w:hAnsi="Times New Roman" w:cs="Times New Roman"/>
          <w:sz w:val="24"/>
          <w:szCs w:val="28"/>
        </w:rPr>
        <w:t> – 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E639B8" w:rsidRPr="003C33E0">
        <w:rPr>
          <w:rFonts w:ascii="Times New Roman" w:hAnsi="Times New Roman" w:cs="Times New Roman"/>
          <w:sz w:val="24"/>
          <w:szCs w:val="28"/>
        </w:rPr>
        <w:t>4</w:t>
      </w:r>
      <w:r w:rsidRPr="003C33E0">
        <w:rPr>
          <w:rFonts w:ascii="Times New Roman" w:hAnsi="Times New Roman" w:cs="Times New Roman"/>
          <w:sz w:val="24"/>
          <w:szCs w:val="28"/>
        </w:rPr>
        <w:t xml:space="preserve"> год и на пла</w:t>
      </w:r>
      <w:r w:rsidR="00E639B8" w:rsidRPr="003C33E0">
        <w:rPr>
          <w:rFonts w:ascii="Times New Roman" w:hAnsi="Times New Roman" w:cs="Times New Roman"/>
          <w:sz w:val="24"/>
          <w:szCs w:val="28"/>
        </w:rPr>
        <w:t>новый период 2025 и 2026</w:t>
      </w:r>
      <w:r w:rsidRPr="003C33E0">
        <w:rPr>
          <w:rFonts w:ascii="Times New Roman" w:hAnsi="Times New Roman" w:cs="Times New Roman"/>
          <w:sz w:val="24"/>
          <w:szCs w:val="28"/>
        </w:rPr>
        <w:t xml:space="preserve"> годов;</w:t>
      </w:r>
    </w:p>
    <w:p w14:paraId="43E6DF49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6</w:t>
      </w:r>
      <w:r w:rsidRPr="003C33E0">
        <w:rPr>
          <w:rFonts w:ascii="Times New Roman" w:hAnsi="Times New Roman" w:cs="Times New Roman"/>
          <w:sz w:val="24"/>
          <w:szCs w:val="28"/>
        </w:rPr>
        <w:t> – включены в норматив объема первичной медико-санитарной помощи в амбулаторных условиях;</w:t>
      </w:r>
    </w:p>
    <w:p w14:paraId="0B10D800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7</w:t>
      </w:r>
      <w:r w:rsidRPr="003C33E0">
        <w:rPr>
          <w:rFonts w:ascii="Times New Roman" w:hAnsi="Times New Roman" w:cs="Times New Roman"/>
          <w:sz w:val="24"/>
          <w:szCs w:val="28"/>
        </w:rPr>
        <w:t> – 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настоящей территориальной программы ОМС;</w:t>
      </w:r>
    </w:p>
    <w:p w14:paraId="203B41BB" w14:textId="77777777" w:rsidR="00933D33" w:rsidRPr="003C33E0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C33E0">
        <w:rPr>
          <w:rFonts w:ascii="Times New Roman" w:hAnsi="Times New Roman" w:cs="Times New Roman"/>
          <w:sz w:val="24"/>
          <w:szCs w:val="28"/>
          <w:vertAlign w:val="superscript"/>
        </w:rPr>
        <w:t>8</w:t>
      </w:r>
      <w:r w:rsidRPr="003C33E0">
        <w:rPr>
          <w:rFonts w:ascii="Times New Roman" w:hAnsi="Times New Roman" w:cs="Times New Roman"/>
          <w:sz w:val="24"/>
          <w:szCs w:val="28"/>
        </w:rPr>
        <w:t> – нормативы объема включают не менее 25 процентов для медицинской реабилитации детей в возрасте 0–17 лет с учетом реальной потребности.</w:t>
      </w:r>
    </w:p>
    <w:p w14:paraId="1C557296" w14:textId="77777777" w:rsidR="00933D33" w:rsidRPr="00BC7662" w:rsidRDefault="00933D33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199B31" w14:textId="77777777" w:rsidR="00BC7662" w:rsidRPr="00BC7662" w:rsidRDefault="00BC7662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637135" w14:textId="77777777" w:rsidR="00933D33" w:rsidRPr="00BC7662" w:rsidRDefault="00933D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FABFE5" w14:textId="77777777" w:rsidR="00933D33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sz w:val="28"/>
          <w:szCs w:val="28"/>
        </w:rPr>
        <w:t>______</w:t>
      </w:r>
      <w:bookmarkStart w:id="82" w:name="_GoBack"/>
      <w:bookmarkEnd w:id="82"/>
      <w:r w:rsidRPr="00BC7662">
        <w:rPr>
          <w:rFonts w:ascii="Times New Roman" w:hAnsi="Times New Roman" w:cs="Times New Roman"/>
          <w:sz w:val="28"/>
          <w:szCs w:val="28"/>
        </w:rPr>
        <w:t>___</w:t>
      </w:r>
    </w:p>
    <w:sectPr w:rsidR="00933D33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2E1EA" w14:textId="77777777" w:rsidR="00060F2E" w:rsidRDefault="00060F2E">
      <w:pPr>
        <w:spacing w:after="0" w:line="240" w:lineRule="auto"/>
      </w:pPr>
      <w:r>
        <w:separator/>
      </w:r>
    </w:p>
  </w:endnote>
  <w:endnote w:type="continuationSeparator" w:id="0">
    <w:p w14:paraId="5D7E42BD" w14:textId="77777777" w:rsidR="00060F2E" w:rsidRDefault="0006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F1D1D" w14:textId="77777777" w:rsidR="00060F2E" w:rsidRDefault="00060F2E">
      <w:pPr>
        <w:spacing w:after="0" w:line="240" w:lineRule="auto"/>
      </w:pPr>
      <w:r>
        <w:separator/>
      </w:r>
    </w:p>
  </w:footnote>
  <w:footnote w:type="continuationSeparator" w:id="0">
    <w:p w14:paraId="0F550C9F" w14:textId="77777777" w:rsidR="00060F2E" w:rsidRDefault="00060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/>
    <w:sdtContent>
      <w:p w14:paraId="2AA8B6EF" w14:textId="555B2007" w:rsidR="00E6696E" w:rsidRDefault="00E6696E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33E0">
          <w:rPr>
            <w:rFonts w:ascii="Times New Roman" w:hAnsi="Times New Roman" w:cs="Times New Roman"/>
            <w:noProof/>
            <w:sz w:val="20"/>
            <w:szCs w:val="20"/>
          </w:rPr>
          <w:t>19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14902"/>
    <w:rsid w:val="00027127"/>
    <w:rsid w:val="00050828"/>
    <w:rsid w:val="00060F2E"/>
    <w:rsid w:val="000A3915"/>
    <w:rsid w:val="000E4A51"/>
    <w:rsid w:val="00157863"/>
    <w:rsid w:val="0018364E"/>
    <w:rsid w:val="0019073F"/>
    <w:rsid w:val="00196209"/>
    <w:rsid w:val="001A1DAA"/>
    <w:rsid w:val="001C0191"/>
    <w:rsid w:val="001F24CB"/>
    <w:rsid w:val="0025202B"/>
    <w:rsid w:val="00272F39"/>
    <w:rsid w:val="002940EE"/>
    <w:rsid w:val="00320BC0"/>
    <w:rsid w:val="00350C22"/>
    <w:rsid w:val="00361285"/>
    <w:rsid w:val="003C33E0"/>
    <w:rsid w:val="003D7C9F"/>
    <w:rsid w:val="004A6C2F"/>
    <w:rsid w:val="004B1086"/>
    <w:rsid w:val="004C23C0"/>
    <w:rsid w:val="00531D6E"/>
    <w:rsid w:val="00581189"/>
    <w:rsid w:val="005C14B2"/>
    <w:rsid w:val="005F3C6F"/>
    <w:rsid w:val="0062314F"/>
    <w:rsid w:val="00635793"/>
    <w:rsid w:val="00643941"/>
    <w:rsid w:val="00662D89"/>
    <w:rsid w:val="006A1B2B"/>
    <w:rsid w:val="006C34ED"/>
    <w:rsid w:val="007114B9"/>
    <w:rsid w:val="007301E6"/>
    <w:rsid w:val="007C50A4"/>
    <w:rsid w:val="008F25C5"/>
    <w:rsid w:val="0091256D"/>
    <w:rsid w:val="00933D33"/>
    <w:rsid w:val="00942BE1"/>
    <w:rsid w:val="00951E33"/>
    <w:rsid w:val="00952FFB"/>
    <w:rsid w:val="009C0671"/>
    <w:rsid w:val="009C1BF1"/>
    <w:rsid w:val="009F2ACC"/>
    <w:rsid w:val="00A14B5B"/>
    <w:rsid w:val="00A906B1"/>
    <w:rsid w:val="00AF185E"/>
    <w:rsid w:val="00BC7662"/>
    <w:rsid w:val="00BF5A7C"/>
    <w:rsid w:val="00C50854"/>
    <w:rsid w:val="00C55907"/>
    <w:rsid w:val="00C77850"/>
    <w:rsid w:val="00CC76CF"/>
    <w:rsid w:val="00CE0823"/>
    <w:rsid w:val="00CE3E89"/>
    <w:rsid w:val="00D344D6"/>
    <w:rsid w:val="00D42F01"/>
    <w:rsid w:val="00D674F2"/>
    <w:rsid w:val="00DC2AB0"/>
    <w:rsid w:val="00DE1CFA"/>
    <w:rsid w:val="00DE3598"/>
    <w:rsid w:val="00E272B6"/>
    <w:rsid w:val="00E639B8"/>
    <w:rsid w:val="00E6696E"/>
    <w:rsid w:val="00EA3D99"/>
    <w:rsid w:val="00EC329B"/>
    <w:rsid w:val="00EC6846"/>
    <w:rsid w:val="00ED4E1D"/>
    <w:rsid w:val="00F0668F"/>
    <w:rsid w:val="00F06DD4"/>
    <w:rsid w:val="00F1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F05B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92F4-F171-4449-8689-87301ABE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19</Pages>
  <Words>4427</Words>
  <Characters>25235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Мартынова Юлия Викторовна</cp:lastModifiedBy>
  <cp:revision>24</cp:revision>
  <cp:lastPrinted>2023-08-16T05:29:00Z</cp:lastPrinted>
  <dcterms:created xsi:type="dcterms:W3CDTF">2023-11-29T09:02:00Z</dcterms:created>
  <dcterms:modified xsi:type="dcterms:W3CDTF">2023-12-27T04:35:00Z</dcterms:modified>
</cp:coreProperties>
</file>